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D5" w:rsidRDefault="001C4DD5" w:rsidP="001C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o:ole="" fillcolor="window">
            <v:imagedata r:id="rId7" o:title=""/>
          </v:shape>
          <o:OLEObject Type="Embed" ProgID="PBrush" ShapeID="_x0000_i1025" DrawAspect="Content" ObjectID="_1688469307" r:id="rId8"/>
        </w:object>
      </w:r>
    </w:p>
    <w:p w:rsidR="001C4DD5" w:rsidRDefault="001C4DD5" w:rsidP="001C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D5" w:rsidRDefault="001C4DD5" w:rsidP="001C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ГОРОДСКАЯ ДУМА</w:t>
      </w:r>
    </w:p>
    <w:p w:rsidR="001C4DD5" w:rsidRDefault="001C4DD5" w:rsidP="001C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DD5" w:rsidRDefault="001C4DD5" w:rsidP="001C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C4DD5" w:rsidRDefault="001C4DD5" w:rsidP="001C4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DD5" w:rsidRDefault="00796940" w:rsidP="001C4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1C4D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1-737</w:t>
      </w:r>
    </w:p>
    <w:p w:rsidR="001C4DD5" w:rsidRDefault="001C4DD5" w:rsidP="001C4D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4DD5" w:rsidRDefault="001C4DD5" w:rsidP="001C4D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Саратов</w:t>
      </w:r>
    </w:p>
    <w:p w:rsidR="001C4DD5" w:rsidRDefault="001C4DD5" w:rsidP="001C4D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DD5" w:rsidRDefault="001C4DD5" w:rsidP="001C4D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6940" w:rsidRPr="00A66F22" w:rsidRDefault="00796940" w:rsidP="0079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Саратовской городской Думы от 25.07.2019 № 54-397 «О Правилах землепользования и застройки муниципального образования «Город Саратов» </w:t>
      </w:r>
    </w:p>
    <w:p w:rsidR="00796940" w:rsidRPr="00DB2F51" w:rsidRDefault="00796940" w:rsidP="0079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 w:rsidRDefault="00796940" w:rsidP="00796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Градостроительным кодексом Российской Федерации, Уставом муниципального образования «Город Саратов», Правилами землепользования и застройки муниципального образования «Город Саратов», утвержденными решением Саратовской городской Думы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25.07.2019 № 54-397,</w:t>
      </w:r>
    </w:p>
    <w:p w:rsidR="00796940" w:rsidRDefault="00796940" w:rsidP="00796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 w:rsidRDefault="00796940" w:rsidP="0079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городская Дума</w:t>
      </w:r>
    </w:p>
    <w:p w:rsidR="00796940" w:rsidRDefault="00796940" w:rsidP="0079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 w:rsidRDefault="00796940" w:rsidP="0079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96940" w:rsidRDefault="00796940" w:rsidP="0079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 w:rsidRPr="00C509E5" w:rsidRDefault="00796940" w:rsidP="00796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FB5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3A6FB5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A6FB5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городской Думы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A6FB5">
        <w:rPr>
          <w:rFonts w:ascii="Times New Roman" w:eastAsia="Times New Roman" w:hAnsi="Times New Roman" w:cs="Times New Roman"/>
          <w:sz w:val="28"/>
          <w:szCs w:val="28"/>
        </w:rPr>
        <w:t>от 25.07.2019 № 54-397 «О Правилах землепользования и застройки муниципального образования «Город Саратов</w:t>
      </w:r>
      <w:r w:rsidRPr="008D355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509E5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23.04.2020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C509E5">
          <w:rPr>
            <w:rFonts w:ascii="Times New Roman" w:eastAsia="Times New Roman" w:hAnsi="Times New Roman" w:cs="Times New Roman"/>
            <w:sz w:val="28"/>
            <w:szCs w:val="28"/>
          </w:rPr>
          <w:t xml:space="preserve"> 65-517</w:t>
        </w:r>
      </w:hyperlink>
      <w:r w:rsidRPr="00C509E5">
        <w:rPr>
          <w:rFonts w:ascii="Times New Roman" w:eastAsia="Times New Roman" w:hAnsi="Times New Roman" w:cs="Times New Roman"/>
          <w:sz w:val="28"/>
          <w:szCs w:val="28"/>
        </w:rPr>
        <w:t xml:space="preserve">, 28.05.2020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C509E5">
          <w:rPr>
            <w:rFonts w:ascii="Times New Roman" w:eastAsia="Times New Roman" w:hAnsi="Times New Roman" w:cs="Times New Roman"/>
            <w:sz w:val="28"/>
            <w:szCs w:val="28"/>
          </w:rPr>
          <w:t xml:space="preserve"> 67-535</w:t>
        </w:r>
      </w:hyperlink>
      <w:r w:rsidRPr="00C509E5">
        <w:rPr>
          <w:rFonts w:ascii="Times New Roman" w:eastAsia="Times New Roman" w:hAnsi="Times New Roman" w:cs="Times New Roman"/>
          <w:sz w:val="28"/>
          <w:szCs w:val="28"/>
        </w:rPr>
        <w:t xml:space="preserve">, 24.12.2020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C509E5">
          <w:rPr>
            <w:rFonts w:ascii="Times New Roman" w:eastAsia="Times New Roman" w:hAnsi="Times New Roman" w:cs="Times New Roman"/>
            <w:sz w:val="28"/>
            <w:szCs w:val="28"/>
          </w:rPr>
          <w:t xml:space="preserve"> 81-631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23.04.2021 № 88-696, 25.06.2021 № 90-722</w:t>
      </w:r>
      <w:r w:rsidRPr="00C509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D355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796940" w:rsidRDefault="00796940" w:rsidP="00796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FB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таблице </w:t>
      </w:r>
      <w:r w:rsidRPr="003A6FB5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69.2 основные виды </w:t>
      </w:r>
      <w:r w:rsidRPr="006B0939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p w:rsidR="00796940" w:rsidRDefault="00796940" w:rsidP="0079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6804"/>
        <w:gridCol w:w="426"/>
      </w:tblGrid>
      <w:tr w:rsidR="00796940" w:rsidTr="008A3CFC"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0" w:rsidRPr="00543EB9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EB9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Приюты для животных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796940" w:rsidRPr="00543EB9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».</w:t>
            </w:r>
          </w:p>
        </w:tc>
      </w:tr>
      <w:tr w:rsidR="00796940" w:rsidTr="008A3CFC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EB9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43EB9">
              <w:rPr>
                <w:rFonts w:ascii="Times New Roman" w:hAnsi="Times New Roman" w:cs="Times New Roman"/>
                <w:sz w:val="28"/>
                <w:szCs w:val="28"/>
              </w:rPr>
              <w:t xml:space="preserve">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</w:t>
            </w:r>
          </w:p>
          <w:p w:rsidR="00796940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EB9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услуг по содержанию и лечению бездомных </w:t>
            </w:r>
            <w:r w:rsidRPr="00543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796940" w:rsidRPr="00543EB9" w:rsidRDefault="00796940" w:rsidP="008A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940" w:rsidRDefault="00796940" w:rsidP="0079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940" w:rsidRPr="00BA1052" w:rsidRDefault="00796940" w:rsidP="0079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1052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96940" w:rsidRDefault="00796940" w:rsidP="00796940">
      <w:pPr>
        <w:suppressAutoHyphens/>
        <w:spacing w:after="0" w:line="240" w:lineRule="auto"/>
        <w:jc w:val="both"/>
      </w:pPr>
    </w:p>
    <w:p w:rsidR="00796940" w:rsidRDefault="00796940" w:rsidP="00796940">
      <w:pPr>
        <w:suppressAutoHyphens/>
        <w:spacing w:after="0" w:line="240" w:lineRule="auto"/>
        <w:jc w:val="both"/>
      </w:pPr>
      <w:bookmarkStart w:id="0" w:name="_GoBack"/>
      <w:bookmarkEnd w:id="0"/>
    </w:p>
    <w:p w:rsidR="00796940" w:rsidRDefault="00796940" w:rsidP="00796940">
      <w:pPr>
        <w:suppressAutoHyphens/>
        <w:spacing w:after="0" w:line="240" w:lineRule="auto"/>
        <w:jc w:val="both"/>
      </w:pPr>
    </w:p>
    <w:p w:rsidR="001C4DD5" w:rsidRDefault="001C4DD5" w:rsidP="001C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полномочия</w:t>
      </w:r>
    </w:p>
    <w:p w:rsidR="001C4DD5" w:rsidRDefault="001C4DD5" w:rsidP="001C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1C4DD5" w:rsidRDefault="001C4DD5" w:rsidP="001C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городской Думы                                                А.А. Серебряков</w:t>
      </w:r>
    </w:p>
    <w:p w:rsidR="001C4DD5" w:rsidRDefault="001C4DD5" w:rsidP="001C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DD5" w:rsidRDefault="001C4DD5" w:rsidP="001C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DD5" w:rsidRDefault="001C4DD5" w:rsidP="001C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DD5" w:rsidRPr="00B34A52" w:rsidRDefault="001C4DD5" w:rsidP="001C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«Город Саратов»                                                          М.А. Исаев</w:t>
      </w:r>
    </w:p>
    <w:p w:rsidR="009A3AB3" w:rsidRDefault="009A3AB3"/>
    <w:sectPr w:rsidR="009A3AB3" w:rsidSect="00B34A52">
      <w:headerReference w:type="defaul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1B" w:rsidRDefault="00930D1B">
      <w:pPr>
        <w:spacing w:after="0" w:line="240" w:lineRule="auto"/>
      </w:pPr>
      <w:r>
        <w:separator/>
      </w:r>
    </w:p>
  </w:endnote>
  <w:endnote w:type="continuationSeparator" w:id="0">
    <w:p w:rsidR="00930D1B" w:rsidRDefault="009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1B" w:rsidRDefault="00930D1B">
      <w:pPr>
        <w:spacing w:after="0" w:line="240" w:lineRule="auto"/>
      </w:pPr>
      <w:r>
        <w:separator/>
      </w:r>
    </w:p>
  </w:footnote>
  <w:footnote w:type="continuationSeparator" w:id="0">
    <w:p w:rsidR="00930D1B" w:rsidRDefault="009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935023"/>
      <w:docPartObj>
        <w:docPartGallery w:val="Page Numbers (Top of Page)"/>
        <w:docPartUnique/>
      </w:docPartObj>
    </w:sdtPr>
    <w:sdtEndPr/>
    <w:sdtContent>
      <w:p w:rsidR="00B34A52" w:rsidRDefault="003C72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940">
          <w:rPr>
            <w:noProof/>
          </w:rPr>
          <w:t>2</w:t>
        </w:r>
        <w:r>
          <w:fldChar w:fldCharType="end"/>
        </w:r>
      </w:p>
    </w:sdtContent>
  </w:sdt>
  <w:p w:rsidR="00B34A52" w:rsidRDefault="00930D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88"/>
    <w:rsid w:val="001C4DD5"/>
    <w:rsid w:val="00325188"/>
    <w:rsid w:val="003C729E"/>
    <w:rsid w:val="006C526E"/>
    <w:rsid w:val="00796940"/>
    <w:rsid w:val="00930D1B"/>
    <w:rsid w:val="009A3AB3"/>
    <w:rsid w:val="009E6394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DD5"/>
  </w:style>
  <w:style w:type="paragraph" w:customStyle="1" w:styleId="ConsPlusNormal">
    <w:name w:val="ConsPlusNormal"/>
    <w:rsid w:val="001C4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1C4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DD5"/>
  </w:style>
  <w:style w:type="paragraph" w:customStyle="1" w:styleId="ConsPlusNormal">
    <w:name w:val="ConsPlusNormal"/>
    <w:rsid w:val="001C4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1C4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A807A86FDA95D4B5B6DBA3396249F8C0D429A87B1B72C3F07FE735C3684564996061992F3BE1C1B35EC2B0873ADD8FB83DCBC67501671B3488F64E0ERD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CA807A86FDA95D4B5B6DBA3396249F8C0D429A87B1B74C2F47FE735C3684564996061992F3BE1C1B35EC2B0873ADD8FB83DCBC67501671B3488F64E0ER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A807A86FDA95D4B5B6DBA3396249F8C0D429A87B1A7DC5F075E735C3684564996061992F3BE1C1B35EC2B0873ADD8FB83DCBC67501671B3488F64E0ER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</dc:creator>
  <cp:keywords/>
  <dc:description/>
  <cp:lastModifiedBy>zhkh1</cp:lastModifiedBy>
  <cp:revision>4</cp:revision>
  <cp:lastPrinted>2021-06-24T11:14:00Z</cp:lastPrinted>
  <dcterms:created xsi:type="dcterms:W3CDTF">2021-06-24T06:46:00Z</dcterms:created>
  <dcterms:modified xsi:type="dcterms:W3CDTF">2021-07-22T11:28:00Z</dcterms:modified>
</cp:coreProperties>
</file>